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5698" w14:textId="77777777" w:rsidR="00FD0C67" w:rsidRPr="000C4527" w:rsidRDefault="00FD0C67" w:rsidP="00FD0C67">
      <w:pPr>
        <w:rPr>
          <w:sz w:val="24"/>
          <w:szCs w:val="24"/>
        </w:rPr>
      </w:pPr>
      <w:r w:rsidRPr="000C4527">
        <w:rPr>
          <w:rFonts w:hint="eastAsia"/>
          <w:sz w:val="24"/>
          <w:szCs w:val="24"/>
        </w:rPr>
        <w:t>長野地方裁判所　民事部　御中</w:t>
      </w:r>
    </w:p>
    <w:p w14:paraId="6C17F4A2" w14:textId="05B04F1B" w:rsidR="000C4527" w:rsidRPr="005627DE" w:rsidRDefault="00FD0C67" w:rsidP="000C4527">
      <w:pPr>
        <w:jc w:val="center"/>
        <w:rPr>
          <w:sz w:val="36"/>
          <w:szCs w:val="36"/>
        </w:rPr>
      </w:pPr>
      <w:bookmarkStart w:id="0" w:name="_Hlk86832397"/>
      <w:r w:rsidRPr="005627DE">
        <w:rPr>
          <w:rFonts w:hint="eastAsia"/>
          <w:sz w:val="36"/>
          <w:szCs w:val="36"/>
        </w:rPr>
        <w:t>大北森林組合補助金不正</w:t>
      </w:r>
      <w:bookmarkEnd w:id="0"/>
      <w:r w:rsidR="00C35948">
        <w:rPr>
          <w:rFonts w:hint="eastAsia"/>
          <w:sz w:val="36"/>
          <w:szCs w:val="36"/>
        </w:rPr>
        <w:t>住民訴訟</w:t>
      </w:r>
      <w:r w:rsidR="00CB1CF1">
        <w:rPr>
          <w:rFonts w:hint="eastAsia"/>
          <w:sz w:val="36"/>
          <w:szCs w:val="36"/>
        </w:rPr>
        <w:t>について</w:t>
      </w:r>
    </w:p>
    <w:p w14:paraId="6E10EEDF" w14:textId="5AAE5BB2" w:rsidR="000C4527" w:rsidRPr="005627DE" w:rsidRDefault="00CB1CF1" w:rsidP="000C4527">
      <w:pPr>
        <w:spacing w:line="400" w:lineRule="exact"/>
        <w:jc w:val="center"/>
        <w:rPr>
          <w:sz w:val="36"/>
          <w:szCs w:val="36"/>
        </w:rPr>
      </w:pPr>
      <w:r>
        <w:rPr>
          <w:rFonts w:hint="eastAsia"/>
          <w:sz w:val="36"/>
          <w:szCs w:val="36"/>
        </w:rPr>
        <w:t>厳正な判決を求める</w:t>
      </w:r>
      <w:r w:rsidR="000C4527" w:rsidRPr="005627DE">
        <w:rPr>
          <w:rFonts w:hint="eastAsia"/>
          <w:sz w:val="36"/>
          <w:szCs w:val="36"/>
        </w:rPr>
        <w:t>要請書</w:t>
      </w:r>
    </w:p>
    <w:p w14:paraId="1AA8E351" w14:textId="77777777" w:rsidR="005627DE" w:rsidRPr="000C4527" w:rsidRDefault="005627DE" w:rsidP="000C4527">
      <w:pPr>
        <w:spacing w:line="400" w:lineRule="exact"/>
        <w:jc w:val="center"/>
        <w:rPr>
          <w:sz w:val="40"/>
          <w:szCs w:val="40"/>
        </w:rPr>
      </w:pPr>
    </w:p>
    <w:p w14:paraId="72D78100" w14:textId="189F7788" w:rsidR="00A35AB7" w:rsidRDefault="00A35AB7" w:rsidP="000C4527">
      <w:pPr>
        <w:ind w:firstLineChars="100" w:firstLine="240"/>
        <w:rPr>
          <w:sz w:val="24"/>
          <w:szCs w:val="24"/>
        </w:rPr>
      </w:pPr>
      <w:r>
        <w:rPr>
          <w:rFonts w:hint="eastAsia"/>
          <w:sz w:val="24"/>
          <w:szCs w:val="24"/>
        </w:rPr>
        <w:t>総額約</w:t>
      </w:r>
      <w:r>
        <w:rPr>
          <w:rFonts w:hint="eastAsia"/>
          <w:sz w:val="24"/>
          <w:szCs w:val="24"/>
        </w:rPr>
        <w:t>16</w:t>
      </w:r>
      <w:r>
        <w:rPr>
          <w:rFonts w:hint="eastAsia"/>
          <w:sz w:val="24"/>
          <w:szCs w:val="24"/>
        </w:rPr>
        <w:t>億円にも及ぶ</w:t>
      </w:r>
      <w:r w:rsidR="00CB1CF1" w:rsidRPr="00CB1CF1">
        <w:rPr>
          <w:rFonts w:hint="eastAsia"/>
          <w:sz w:val="24"/>
          <w:szCs w:val="24"/>
        </w:rPr>
        <w:t>大北森林組合補助金不正事件</w:t>
      </w:r>
      <w:r w:rsidR="00CB1CF1">
        <w:rPr>
          <w:rFonts w:hint="eastAsia"/>
          <w:sz w:val="24"/>
          <w:szCs w:val="24"/>
        </w:rPr>
        <w:t>は長野県政史上類を見ない</w:t>
      </w:r>
      <w:r>
        <w:rPr>
          <w:rFonts w:hint="eastAsia"/>
          <w:sz w:val="24"/>
          <w:szCs w:val="24"/>
        </w:rPr>
        <w:t>不祥事</w:t>
      </w:r>
      <w:r w:rsidR="00CB1CF1">
        <w:rPr>
          <w:rFonts w:hint="eastAsia"/>
          <w:sz w:val="24"/>
          <w:szCs w:val="24"/>
        </w:rPr>
        <w:t>であり、その背景と責任を明確にすることは県政の民主的運営を進めるうえで欠くことはできません。</w:t>
      </w:r>
      <w:r w:rsidR="00CD365E" w:rsidRPr="00CD365E">
        <w:rPr>
          <w:rFonts w:hint="eastAsia"/>
          <w:sz w:val="24"/>
          <w:szCs w:val="24"/>
        </w:rPr>
        <w:t>ところが、実務を担当した北安曇地方事務所職員だけに責任を負わせて、政策・方針を定めて指示した知事・副知事や林務部長らの幹部の責任を不問にすることはできません。</w:t>
      </w:r>
    </w:p>
    <w:p w14:paraId="0D4B01AD" w14:textId="26108873" w:rsidR="000C4527" w:rsidRDefault="00A35AB7" w:rsidP="000C4527">
      <w:pPr>
        <w:ind w:firstLineChars="100" w:firstLine="240"/>
        <w:rPr>
          <w:sz w:val="24"/>
          <w:szCs w:val="24"/>
        </w:rPr>
      </w:pPr>
      <w:r>
        <w:rPr>
          <w:rFonts w:hint="eastAsia"/>
          <w:sz w:val="24"/>
          <w:szCs w:val="24"/>
        </w:rPr>
        <w:t>この立場から、原告らは住民訴訟に取り組むことにしました。その結果、約</w:t>
      </w:r>
      <w:r>
        <w:rPr>
          <w:rFonts w:hint="eastAsia"/>
          <w:sz w:val="24"/>
          <w:szCs w:val="24"/>
        </w:rPr>
        <w:t>4</w:t>
      </w:r>
      <w:r>
        <w:rPr>
          <w:rFonts w:hint="eastAsia"/>
          <w:sz w:val="24"/>
          <w:szCs w:val="24"/>
        </w:rPr>
        <w:t>年間、</w:t>
      </w:r>
      <w:r>
        <w:rPr>
          <w:rFonts w:hint="eastAsia"/>
          <w:sz w:val="24"/>
          <w:szCs w:val="24"/>
        </w:rPr>
        <w:t>19</w:t>
      </w:r>
      <w:r>
        <w:rPr>
          <w:rFonts w:hint="eastAsia"/>
          <w:sz w:val="24"/>
          <w:szCs w:val="24"/>
        </w:rPr>
        <w:t>回に及ぶ裁判の中で、</w:t>
      </w:r>
      <w:r w:rsidR="00690628" w:rsidRPr="00690628">
        <w:rPr>
          <w:rFonts w:hint="eastAsia"/>
          <w:sz w:val="24"/>
          <w:szCs w:val="24"/>
        </w:rPr>
        <w:t>知事・副知事や林務部長らの幹部にこそ不正発生の原因となった過大な補助金の消化を押しつけた責任、および不正発生の結果として国から課せられた加算金について賠償する責任があることを多くの証拠によって明らかにしました。県民感情からしても、多額の補助金返還・加算金負担について職員を指揮監督すべき立場にある知事らが何らの責任を負わないことなど許せません。</w:t>
      </w:r>
    </w:p>
    <w:p w14:paraId="475F3F13" w14:textId="7F90E0B9" w:rsidR="00FE038A" w:rsidRPr="00FE038A" w:rsidRDefault="00FE038A" w:rsidP="000C4527">
      <w:pPr>
        <w:ind w:firstLineChars="100" w:firstLine="240"/>
        <w:rPr>
          <w:sz w:val="24"/>
          <w:szCs w:val="24"/>
        </w:rPr>
      </w:pPr>
      <w:r>
        <w:rPr>
          <w:rFonts w:hint="eastAsia"/>
          <w:sz w:val="24"/>
          <w:szCs w:val="24"/>
        </w:rPr>
        <w:t>つきましては、</w:t>
      </w:r>
      <w:r w:rsidRPr="00FE038A">
        <w:rPr>
          <w:rFonts w:hint="eastAsia"/>
          <w:sz w:val="24"/>
          <w:szCs w:val="24"/>
        </w:rPr>
        <w:t>知事・副知事や林務部長らの幹部</w:t>
      </w:r>
      <w:r>
        <w:rPr>
          <w:rFonts w:hint="eastAsia"/>
          <w:sz w:val="24"/>
          <w:szCs w:val="24"/>
        </w:rPr>
        <w:t>の責任を認定し、厳正な判決を下されるよう要請します。</w:t>
      </w:r>
    </w:p>
    <w:p w14:paraId="400E3FEE" w14:textId="77777777" w:rsidR="00FE038A" w:rsidRDefault="00FE038A" w:rsidP="000C4527">
      <w:pPr>
        <w:ind w:firstLineChars="100" w:firstLine="240"/>
        <w:rPr>
          <w:sz w:val="24"/>
          <w:szCs w:val="24"/>
        </w:rPr>
      </w:pPr>
    </w:p>
    <w:tbl>
      <w:tblPr>
        <w:tblStyle w:val="a3"/>
        <w:tblW w:w="0" w:type="auto"/>
        <w:tblLook w:val="04A0" w:firstRow="1" w:lastRow="0" w:firstColumn="1" w:lastColumn="0" w:noHBand="0" w:noVBand="1"/>
      </w:tblPr>
      <w:tblGrid>
        <w:gridCol w:w="2910"/>
        <w:gridCol w:w="6718"/>
      </w:tblGrid>
      <w:tr w:rsidR="000C4527" w14:paraId="08E5092C" w14:textId="77777777" w:rsidTr="00E30E5A">
        <w:trPr>
          <w:trHeight w:val="567"/>
        </w:trPr>
        <w:tc>
          <w:tcPr>
            <w:tcW w:w="2943" w:type="dxa"/>
            <w:vAlign w:val="center"/>
          </w:tcPr>
          <w:p w14:paraId="118BFDED" w14:textId="77777777" w:rsidR="000C4527" w:rsidRDefault="000C4527" w:rsidP="000C4527">
            <w:pPr>
              <w:jc w:val="center"/>
              <w:rPr>
                <w:sz w:val="24"/>
                <w:szCs w:val="24"/>
              </w:rPr>
            </w:pPr>
            <w:r>
              <w:rPr>
                <w:rFonts w:hint="eastAsia"/>
                <w:sz w:val="24"/>
                <w:szCs w:val="24"/>
              </w:rPr>
              <w:t>氏</w:t>
            </w:r>
            <w:r w:rsidR="005627DE">
              <w:rPr>
                <w:rFonts w:hint="eastAsia"/>
                <w:sz w:val="24"/>
                <w:szCs w:val="24"/>
              </w:rPr>
              <w:t xml:space="preserve">　　</w:t>
            </w:r>
            <w:r>
              <w:rPr>
                <w:rFonts w:hint="eastAsia"/>
                <w:sz w:val="24"/>
                <w:szCs w:val="24"/>
              </w:rPr>
              <w:t>名</w:t>
            </w:r>
          </w:p>
        </w:tc>
        <w:tc>
          <w:tcPr>
            <w:tcW w:w="6804" w:type="dxa"/>
            <w:vAlign w:val="center"/>
          </w:tcPr>
          <w:p w14:paraId="429929CA" w14:textId="77777777" w:rsidR="000C4527" w:rsidRDefault="000C4527" w:rsidP="000C4527">
            <w:pPr>
              <w:jc w:val="center"/>
              <w:rPr>
                <w:sz w:val="24"/>
                <w:szCs w:val="24"/>
              </w:rPr>
            </w:pPr>
            <w:r>
              <w:rPr>
                <w:rFonts w:hint="eastAsia"/>
                <w:sz w:val="24"/>
                <w:szCs w:val="24"/>
              </w:rPr>
              <w:t>住</w:t>
            </w:r>
            <w:r w:rsidR="005627DE">
              <w:rPr>
                <w:rFonts w:hint="eastAsia"/>
                <w:sz w:val="24"/>
                <w:szCs w:val="24"/>
              </w:rPr>
              <w:t xml:space="preserve">　　　</w:t>
            </w:r>
            <w:r>
              <w:rPr>
                <w:rFonts w:hint="eastAsia"/>
                <w:sz w:val="24"/>
                <w:szCs w:val="24"/>
              </w:rPr>
              <w:t>所</w:t>
            </w:r>
          </w:p>
        </w:tc>
      </w:tr>
      <w:tr w:rsidR="000C4527" w14:paraId="6E9A8618" w14:textId="77777777" w:rsidTr="00E30E5A">
        <w:trPr>
          <w:trHeight w:val="850"/>
        </w:trPr>
        <w:tc>
          <w:tcPr>
            <w:tcW w:w="2943" w:type="dxa"/>
            <w:vAlign w:val="center"/>
          </w:tcPr>
          <w:p w14:paraId="559D87D8" w14:textId="77777777" w:rsidR="000C4527" w:rsidRDefault="000C4527" w:rsidP="000C4527">
            <w:pPr>
              <w:jc w:val="center"/>
              <w:rPr>
                <w:sz w:val="24"/>
                <w:szCs w:val="24"/>
              </w:rPr>
            </w:pPr>
          </w:p>
        </w:tc>
        <w:tc>
          <w:tcPr>
            <w:tcW w:w="6804" w:type="dxa"/>
            <w:vAlign w:val="center"/>
          </w:tcPr>
          <w:p w14:paraId="17713F6A" w14:textId="77777777" w:rsidR="000C4527" w:rsidRDefault="000C4527" w:rsidP="000C4527">
            <w:pPr>
              <w:jc w:val="center"/>
              <w:rPr>
                <w:sz w:val="24"/>
                <w:szCs w:val="24"/>
              </w:rPr>
            </w:pPr>
          </w:p>
        </w:tc>
      </w:tr>
      <w:tr w:rsidR="000C4527" w14:paraId="76982BE0" w14:textId="77777777" w:rsidTr="00E30E5A">
        <w:trPr>
          <w:trHeight w:val="850"/>
        </w:trPr>
        <w:tc>
          <w:tcPr>
            <w:tcW w:w="2943" w:type="dxa"/>
            <w:vAlign w:val="center"/>
          </w:tcPr>
          <w:p w14:paraId="39173696" w14:textId="77777777" w:rsidR="000C4527" w:rsidRDefault="000C4527" w:rsidP="000C4527">
            <w:pPr>
              <w:jc w:val="center"/>
              <w:rPr>
                <w:sz w:val="24"/>
                <w:szCs w:val="24"/>
              </w:rPr>
            </w:pPr>
          </w:p>
        </w:tc>
        <w:tc>
          <w:tcPr>
            <w:tcW w:w="6804" w:type="dxa"/>
            <w:vAlign w:val="center"/>
          </w:tcPr>
          <w:p w14:paraId="4A95F9AD" w14:textId="77777777" w:rsidR="000C4527" w:rsidRDefault="000C4527" w:rsidP="000C4527">
            <w:pPr>
              <w:jc w:val="center"/>
              <w:rPr>
                <w:sz w:val="24"/>
                <w:szCs w:val="24"/>
              </w:rPr>
            </w:pPr>
          </w:p>
        </w:tc>
      </w:tr>
      <w:tr w:rsidR="000C4527" w14:paraId="4FF4AB20" w14:textId="77777777" w:rsidTr="00E30E5A">
        <w:trPr>
          <w:trHeight w:val="850"/>
        </w:trPr>
        <w:tc>
          <w:tcPr>
            <w:tcW w:w="2943" w:type="dxa"/>
            <w:vAlign w:val="center"/>
          </w:tcPr>
          <w:p w14:paraId="46D81BE6" w14:textId="77777777" w:rsidR="000C4527" w:rsidRDefault="000C4527" w:rsidP="000C4527">
            <w:pPr>
              <w:jc w:val="center"/>
              <w:rPr>
                <w:sz w:val="24"/>
                <w:szCs w:val="24"/>
              </w:rPr>
            </w:pPr>
          </w:p>
        </w:tc>
        <w:tc>
          <w:tcPr>
            <w:tcW w:w="6804" w:type="dxa"/>
            <w:vAlign w:val="center"/>
          </w:tcPr>
          <w:p w14:paraId="6BB31334" w14:textId="77777777" w:rsidR="000C4527" w:rsidRDefault="000C4527" w:rsidP="000C4527">
            <w:pPr>
              <w:jc w:val="center"/>
              <w:rPr>
                <w:sz w:val="24"/>
                <w:szCs w:val="24"/>
              </w:rPr>
            </w:pPr>
          </w:p>
        </w:tc>
      </w:tr>
      <w:tr w:rsidR="000C4527" w14:paraId="24B32725" w14:textId="77777777" w:rsidTr="00E30E5A">
        <w:trPr>
          <w:trHeight w:val="850"/>
        </w:trPr>
        <w:tc>
          <w:tcPr>
            <w:tcW w:w="2943" w:type="dxa"/>
            <w:vAlign w:val="center"/>
          </w:tcPr>
          <w:p w14:paraId="7855C091" w14:textId="77777777" w:rsidR="000C4527" w:rsidRDefault="000C4527" w:rsidP="000C4527">
            <w:pPr>
              <w:jc w:val="center"/>
              <w:rPr>
                <w:sz w:val="24"/>
                <w:szCs w:val="24"/>
              </w:rPr>
            </w:pPr>
          </w:p>
        </w:tc>
        <w:tc>
          <w:tcPr>
            <w:tcW w:w="6804" w:type="dxa"/>
            <w:vAlign w:val="center"/>
          </w:tcPr>
          <w:p w14:paraId="0CC961A1" w14:textId="77777777" w:rsidR="000C4527" w:rsidRDefault="000C4527" w:rsidP="000C4527">
            <w:pPr>
              <w:jc w:val="center"/>
              <w:rPr>
                <w:sz w:val="24"/>
                <w:szCs w:val="24"/>
              </w:rPr>
            </w:pPr>
          </w:p>
        </w:tc>
      </w:tr>
      <w:tr w:rsidR="000C4527" w14:paraId="52BF4471" w14:textId="77777777" w:rsidTr="00E30E5A">
        <w:trPr>
          <w:trHeight w:val="850"/>
        </w:trPr>
        <w:tc>
          <w:tcPr>
            <w:tcW w:w="2943" w:type="dxa"/>
            <w:vAlign w:val="center"/>
          </w:tcPr>
          <w:p w14:paraId="07F17F20" w14:textId="77777777" w:rsidR="000C4527" w:rsidRDefault="000C4527" w:rsidP="000C4527">
            <w:pPr>
              <w:jc w:val="center"/>
              <w:rPr>
                <w:sz w:val="24"/>
                <w:szCs w:val="24"/>
              </w:rPr>
            </w:pPr>
          </w:p>
        </w:tc>
        <w:tc>
          <w:tcPr>
            <w:tcW w:w="6804" w:type="dxa"/>
            <w:vAlign w:val="center"/>
          </w:tcPr>
          <w:p w14:paraId="56A6A971" w14:textId="77777777" w:rsidR="000C4527" w:rsidRDefault="000C4527" w:rsidP="000C4527">
            <w:pPr>
              <w:jc w:val="center"/>
              <w:rPr>
                <w:sz w:val="24"/>
                <w:szCs w:val="24"/>
              </w:rPr>
            </w:pPr>
          </w:p>
        </w:tc>
      </w:tr>
    </w:tbl>
    <w:p w14:paraId="0EB18E94" w14:textId="1397F7E2" w:rsidR="000C4527" w:rsidRPr="000C4527" w:rsidRDefault="000C4527" w:rsidP="000C4527">
      <w:pPr>
        <w:spacing w:line="640" w:lineRule="exact"/>
        <w:jc w:val="center"/>
        <w:rPr>
          <w:sz w:val="24"/>
          <w:szCs w:val="24"/>
        </w:rPr>
      </w:pPr>
      <w:r>
        <w:rPr>
          <w:rFonts w:hint="eastAsia"/>
          <w:sz w:val="24"/>
          <w:szCs w:val="24"/>
        </w:rPr>
        <w:t>連絡先</w:t>
      </w:r>
      <w:r w:rsidR="006323C1">
        <w:rPr>
          <w:rFonts w:hint="eastAsia"/>
          <w:sz w:val="24"/>
          <w:szCs w:val="24"/>
        </w:rPr>
        <w:t>・署名送付先</w:t>
      </w:r>
      <w:r>
        <w:rPr>
          <w:rFonts w:hint="eastAsia"/>
          <w:sz w:val="24"/>
          <w:szCs w:val="24"/>
        </w:rPr>
        <w:t xml:space="preserve">　長野市県町</w:t>
      </w:r>
      <w:r>
        <w:rPr>
          <w:rFonts w:hint="eastAsia"/>
          <w:sz w:val="24"/>
          <w:szCs w:val="24"/>
        </w:rPr>
        <w:t>593</w:t>
      </w:r>
      <w:r>
        <w:rPr>
          <w:rFonts w:hint="eastAsia"/>
          <w:sz w:val="24"/>
          <w:szCs w:val="24"/>
        </w:rPr>
        <w:t xml:space="preserve">　長野県革新懇　☎</w:t>
      </w:r>
      <w:r>
        <w:rPr>
          <w:rFonts w:hint="eastAsia"/>
          <w:sz w:val="24"/>
          <w:szCs w:val="24"/>
        </w:rPr>
        <w:t>090-1129-6094</w:t>
      </w:r>
    </w:p>
    <w:sectPr w:rsidR="000C4527" w:rsidRPr="000C4527" w:rsidSect="005D0DFE">
      <w:pgSz w:w="11906" w:h="16838" w:code="9"/>
      <w:pgMar w:top="1701" w:right="1134" w:bottom="1134"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D57A" w14:textId="77777777" w:rsidR="00334095" w:rsidRDefault="00334095" w:rsidP="006323C1">
      <w:r>
        <w:separator/>
      </w:r>
    </w:p>
  </w:endnote>
  <w:endnote w:type="continuationSeparator" w:id="0">
    <w:p w14:paraId="5DBC5D03" w14:textId="77777777" w:rsidR="00334095" w:rsidRDefault="00334095" w:rsidP="0063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E58D" w14:textId="77777777" w:rsidR="00334095" w:rsidRDefault="00334095" w:rsidP="006323C1">
      <w:r>
        <w:separator/>
      </w:r>
    </w:p>
  </w:footnote>
  <w:footnote w:type="continuationSeparator" w:id="0">
    <w:p w14:paraId="2F9BB50A" w14:textId="77777777" w:rsidR="00334095" w:rsidRDefault="00334095" w:rsidP="00632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67"/>
    <w:rsid w:val="00000783"/>
    <w:rsid w:val="000035A0"/>
    <w:rsid w:val="000125A1"/>
    <w:rsid w:val="00012B8D"/>
    <w:rsid w:val="00013634"/>
    <w:rsid w:val="000275FC"/>
    <w:rsid w:val="00034A41"/>
    <w:rsid w:val="00035626"/>
    <w:rsid w:val="000371AC"/>
    <w:rsid w:val="000427B8"/>
    <w:rsid w:val="00051051"/>
    <w:rsid w:val="0005301D"/>
    <w:rsid w:val="00053242"/>
    <w:rsid w:val="00057597"/>
    <w:rsid w:val="0007397A"/>
    <w:rsid w:val="00074026"/>
    <w:rsid w:val="00076CE2"/>
    <w:rsid w:val="000777D8"/>
    <w:rsid w:val="000816D1"/>
    <w:rsid w:val="000858C5"/>
    <w:rsid w:val="00093DAA"/>
    <w:rsid w:val="00095663"/>
    <w:rsid w:val="00095FAF"/>
    <w:rsid w:val="000B0BBF"/>
    <w:rsid w:val="000B5082"/>
    <w:rsid w:val="000C3C14"/>
    <w:rsid w:val="000C4527"/>
    <w:rsid w:val="000C7484"/>
    <w:rsid w:val="000D40A5"/>
    <w:rsid w:val="000D458C"/>
    <w:rsid w:val="000D6E9A"/>
    <w:rsid w:val="000E2466"/>
    <w:rsid w:val="000F389A"/>
    <w:rsid w:val="000F4F9F"/>
    <w:rsid w:val="00102BAB"/>
    <w:rsid w:val="00107406"/>
    <w:rsid w:val="0011284B"/>
    <w:rsid w:val="00113828"/>
    <w:rsid w:val="00114806"/>
    <w:rsid w:val="00115F0B"/>
    <w:rsid w:val="0011706A"/>
    <w:rsid w:val="001219C2"/>
    <w:rsid w:val="001268CE"/>
    <w:rsid w:val="00127AF0"/>
    <w:rsid w:val="0013146A"/>
    <w:rsid w:val="00132328"/>
    <w:rsid w:val="00135027"/>
    <w:rsid w:val="001523F0"/>
    <w:rsid w:val="001678DF"/>
    <w:rsid w:val="00177866"/>
    <w:rsid w:val="00183000"/>
    <w:rsid w:val="001A5D98"/>
    <w:rsid w:val="001C696F"/>
    <w:rsid w:val="001D45F2"/>
    <w:rsid w:val="001E0C40"/>
    <w:rsid w:val="001E1A8C"/>
    <w:rsid w:val="001E205B"/>
    <w:rsid w:val="001F1014"/>
    <w:rsid w:val="001F239B"/>
    <w:rsid w:val="001F6B45"/>
    <w:rsid w:val="001F75DD"/>
    <w:rsid w:val="002006F3"/>
    <w:rsid w:val="00213C53"/>
    <w:rsid w:val="002166C8"/>
    <w:rsid w:val="00220D66"/>
    <w:rsid w:val="002215D6"/>
    <w:rsid w:val="00224D2A"/>
    <w:rsid w:val="00236F94"/>
    <w:rsid w:val="002414DA"/>
    <w:rsid w:val="002417C6"/>
    <w:rsid w:val="00242C13"/>
    <w:rsid w:val="00243618"/>
    <w:rsid w:val="00244B43"/>
    <w:rsid w:val="00244BA6"/>
    <w:rsid w:val="0025372D"/>
    <w:rsid w:val="00253C17"/>
    <w:rsid w:val="00260459"/>
    <w:rsid w:val="00261DB6"/>
    <w:rsid w:val="00275E1A"/>
    <w:rsid w:val="00282B19"/>
    <w:rsid w:val="00284D26"/>
    <w:rsid w:val="002924E3"/>
    <w:rsid w:val="00297898"/>
    <w:rsid w:val="002A084E"/>
    <w:rsid w:val="002A566C"/>
    <w:rsid w:val="002A5822"/>
    <w:rsid w:val="002A5C14"/>
    <w:rsid w:val="002D7951"/>
    <w:rsid w:val="002E1440"/>
    <w:rsid w:val="002E14D4"/>
    <w:rsid w:val="002E2C9D"/>
    <w:rsid w:val="002E65F2"/>
    <w:rsid w:val="002F6E06"/>
    <w:rsid w:val="00302F06"/>
    <w:rsid w:val="00307E42"/>
    <w:rsid w:val="003117A5"/>
    <w:rsid w:val="0031355E"/>
    <w:rsid w:val="00326890"/>
    <w:rsid w:val="00330046"/>
    <w:rsid w:val="00331C14"/>
    <w:rsid w:val="00334095"/>
    <w:rsid w:val="003349CE"/>
    <w:rsid w:val="0033734F"/>
    <w:rsid w:val="00340DC0"/>
    <w:rsid w:val="0034154D"/>
    <w:rsid w:val="003415C9"/>
    <w:rsid w:val="003426BB"/>
    <w:rsid w:val="00345F3B"/>
    <w:rsid w:val="00351E9A"/>
    <w:rsid w:val="00355591"/>
    <w:rsid w:val="00362C35"/>
    <w:rsid w:val="00371393"/>
    <w:rsid w:val="00377948"/>
    <w:rsid w:val="0038251F"/>
    <w:rsid w:val="00397827"/>
    <w:rsid w:val="003A3E3E"/>
    <w:rsid w:val="003A4C76"/>
    <w:rsid w:val="003A7DB1"/>
    <w:rsid w:val="003C3AD4"/>
    <w:rsid w:val="003C483E"/>
    <w:rsid w:val="003C6098"/>
    <w:rsid w:val="003D2DF2"/>
    <w:rsid w:val="003D34D0"/>
    <w:rsid w:val="003D6C21"/>
    <w:rsid w:val="003E5680"/>
    <w:rsid w:val="0041367C"/>
    <w:rsid w:val="0041681C"/>
    <w:rsid w:val="004173B4"/>
    <w:rsid w:val="00417B18"/>
    <w:rsid w:val="004200F4"/>
    <w:rsid w:val="0042551B"/>
    <w:rsid w:val="004313FC"/>
    <w:rsid w:val="004332E9"/>
    <w:rsid w:val="00433C7B"/>
    <w:rsid w:val="0043577C"/>
    <w:rsid w:val="00435A06"/>
    <w:rsid w:val="0043752F"/>
    <w:rsid w:val="00447209"/>
    <w:rsid w:val="00452EFC"/>
    <w:rsid w:val="00467AEB"/>
    <w:rsid w:val="00473685"/>
    <w:rsid w:val="00475D80"/>
    <w:rsid w:val="00476A52"/>
    <w:rsid w:val="00480E92"/>
    <w:rsid w:val="0048390C"/>
    <w:rsid w:val="00483F3E"/>
    <w:rsid w:val="00484E9F"/>
    <w:rsid w:val="004858FA"/>
    <w:rsid w:val="00495DB3"/>
    <w:rsid w:val="00496825"/>
    <w:rsid w:val="004A11D9"/>
    <w:rsid w:val="004A3AFC"/>
    <w:rsid w:val="004A4A6F"/>
    <w:rsid w:val="004B14C0"/>
    <w:rsid w:val="004B7DF0"/>
    <w:rsid w:val="004C4C3D"/>
    <w:rsid w:val="004D01BA"/>
    <w:rsid w:val="004D2715"/>
    <w:rsid w:val="004D7BD7"/>
    <w:rsid w:val="004E534F"/>
    <w:rsid w:val="004E7062"/>
    <w:rsid w:val="00501869"/>
    <w:rsid w:val="00506035"/>
    <w:rsid w:val="00511439"/>
    <w:rsid w:val="00511BDB"/>
    <w:rsid w:val="0051787B"/>
    <w:rsid w:val="0052604E"/>
    <w:rsid w:val="005277F3"/>
    <w:rsid w:val="00534CE2"/>
    <w:rsid w:val="00541AA1"/>
    <w:rsid w:val="005422A2"/>
    <w:rsid w:val="00543127"/>
    <w:rsid w:val="00551794"/>
    <w:rsid w:val="005542FD"/>
    <w:rsid w:val="0055479D"/>
    <w:rsid w:val="00560614"/>
    <w:rsid w:val="00561681"/>
    <w:rsid w:val="005627DE"/>
    <w:rsid w:val="00564A65"/>
    <w:rsid w:val="00565DC4"/>
    <w:rsid w:val="00567104"/>
    <w:rsid w:val="00577B04"/>
    <w:rsid w:val="0058169F"/>
    <w:rsid w:val="00583243"/>
    <w:rsid w:val="00584ECF"/>
    <w:rsid w:val="00591ABB"/>
    <w:rsid w:val="005939E1"/>
    <w:rsid w:val="00593B24"/>
    <w:rsid w:val="00595242"/>
    <w:rsid w:val="00595E2C"/>
    <w:rsid w:val="005A1D9F"/>
    <w:rsid w:val="005A243B"/>
    <w:rsid w:val="005A7031"/>
    <w:rsid w:val="005B2281"/>
    <w:rsid w:val="005B3D2E"/>
    <w:rsid w:val="005C0C49"/>
    <w:rsid w:val="005C671F"/>
    <w:rsid w:val="005D0DFE"/>
    <w:rsid w:val="005D1E87"/>
    <w:rsid w:val="005D6274"/>
    <w:rsid w:val="005E0337"/>
    <w:rsid w:val="005E5F45"/>
    <w:rsid w:val="005F175C"/>
    <w:rsid w:val="005F42AA"/>
    <w:rsid w:val="005F6491"/>
    <w:rsid w:val="005F71B3"/>
    <w:rsid w:val="005F73F5"/>
    <w:rsid w:val="005F7C0B"/>
    <w:rsid w:val="00604A5A"/>
    <w:rsid w:val="00612D68"/>
    <w:rsid w:val="006133C1"/>
    <w:rsid w:val="00613607"/>
    <w:rsid w:val="0061371A"/>
    <w:rsid w:val="00614847"/>
    <w:rsid w:val="00622F62"/>
    <w:rsid w:val="00622F6B"/>
    <w:rsid w:val="006323C1"/>
    <w:rsid w:val="00632F92"/>
    <w:rsid w:val="00633F4D"/>
    <w:rsid w:val="006347FA"/>
    <w:rsid w:val="00634C9F"/>
    <w:rsid w:val="00637795"/>
    <w:rsid w:val="00646300"/>
    <w:rsid w:val="00647B1D"/>
    <w:rsid w:val="00652844"/>
    <w:rsid w:val="006608FC"/>
    <w:rsid w:val="0066181C"/>
    <w:rsid w:val="006634A3"/>
    <w:rsid w:val="00664062"/>
    <w:rsid w:val="00672EA5"/>
    <w:rsid w:val="00674A89"/>
    <w:rsid w:val="006811F2"/>
    <w:rsid w:val="00685FAB"/>
    <w:rsid w:val="00690628"/>
    <w:rsid w:val="00690A8C"/>
    <w:rsid w:val="006928E7"/>
    <w:rsid w:val="00695230"/>
    <w:rsid w:val="00695445"/>
    <w:rsid w:val="00697536"/>
    <w:rsid w:val="006A11DF"/>
    <w:rsid w:val="006B0139"/>
    <w:rsid w:val="006B4639"/>
    <w:rsid w:val="006B53CC"/>
    <w:rsid w:val="006B797A"/>
    <w:rsid w:val="006C23F9"/>
    <w:rsid w:val="006D1F34"/>
    <w:rsid w:val="006D5389"/>
    <w:rsid w:val="006D53BF"/>
    <w:rsid w:val="006E1BAF"/>
    <w:rsid w:val="006E1F3B"/>
    <w:rsid w:val="006E31D3"/>
    <w:rsid w:val="006E4FE3"/>
    <w:rsid w:val="00705344"/>
    <w:rsid w:val="00705E66"/>
    <w:rsid w:val="00717CE0"/>
    <w:rsid w:val="007251FF"/>
    <w:rsid w:val="00727EA6"/>
    <w:rsid w:val="007314F9"/>
    <w:rsid w:val="00733F8E"/>
    <w:rsid w:val="00744B8C"/>
    <w:rsid w:val="0075012E"/>
    <w:rsid w:val="00756022"/>
    <w:rsid w:val="007607B2"/>
    <w:rsid w:val="00763E41"/>
    <w:rsid w:val="00767BD6"/>
    <w:rsid w:val="007711FA"/>
    <w:rsid w:val="00777179"/>
    <w:rsid w:val="0079572E"/>
    <w:rsid w:val="007975BC"/>
    <w:rsid w:val="007A03E6"/>
    <w:rsid w:val="007A6C8C"/>
    <w:rsid w:val="007B4650"/>
    <w:rsid w:val="007B5423"/>
    <w:rsid w:val="007B6D3B"/>
    <w:rsid w:val="007C01E8"/>
    <w:rsid w:val="007C091B"/>
    <w:rsid w:val="007C4FAE"/>
    <w:rsid w:val="007C5846"/>
    <w:rsid w:val="007D533B"/>
    <w:rsid w:val="007E2376"/>
    <w:rsid w:val="007E423F"/>
    <w:rsid w:val="007E4B34"/>
    <w:rsid w:val="007E6123"/>
    <w:rsid w:val="007E7339"/>
    <w:rsid w:val="007F1A8F"/>
    <w:rsid w:val="007F581C"/>
    <w:rsid w:val="00804E97"/>
    <w:rsid w:val="008259C0"/>
    <w:rsid w:val="008275AE"/>
    <w:rsid w:val="0083192F"/>
    <w:rsid w:val="00840A5A"/>
    <w:rsid w:val="0084125B"/>
    <w:rsid w:val="00841ABD"/>
    <w:rsid w:val="00843AF4"/>
    <w:rsid w:val="008463FD"/>
    <w:rsid w:val="00850155"/>
    <w:rsid w:val="0085268E"/>
    <w:rsid w:val="00864143"/>
    <w:rsid w:val="0086549A"/>
    <w:rsid w:val="00866AF3"/>
    <w:rsid w:val="00874474"/>
    <w:rsid w:val="00875127"/>
    <w:rsid w:val="00877030"/>
    <w:rsid w:val="00890FB4"/>
    <w:rsid w:val="008960A6"/>
    <w:rsid w:val="008A1A37"/>
    <w:rsid w:val="008A695F"/>
    <w:rsid w:val="008B21FA"/>
    <w:rsid w:val="008B2BAB"/>
    <w:rsid w:val="008B3AAC"/>
    <w:rsid w:val="008B56A6"/>
    <w:rsid w:val="008C1826"/>
    <w:rsid w:val="008D43C5"/>
    <w:rsid w:val="008D48EA"/>
    <w:rsid w:val="008F3039"/>
    <w:rsid w:val="008F46E7"/>
    <w:rsid w:val="008F47D2"/>
    <w:rsid w:val="00903109"/>
    <w:rsid w:val="0090458B"/>
    <w:rsid w:val="00912D8F"/>
    <w:rsid w:val="0091376D"/>
    <w:rsid w:val="00924D5A"/>
    <w:rsid w:val="00930F28"/>
    <w:rsid w:val="00931944"/>
    <w:rsid w:val="00933934"/>
    <w:rsid w:val="00940707"/>
    <w:rsid w:val="00941F3E"/>
    <w:rsid w:val="009534F3"/>
    <w:rsid w:val="00955197"/>
    <w:rsid w:val="00961DC1"/>
    <w:rsid w:val="00962178"/>
    <w:rsid w:val="00964748"/>
    <w:rsid w:val="009705F7"/>
    <w:rsid w:val="00977811"/>
    <w:rsid w:val="00980590"/>
    <w:rsid w:val="00981964"/>
    <w:rsid w:val="00984DE9"/>
    <w:rsid w:val="00987C27"/>
    <w:rsid w:val="00990E5B"/>
    <w:rsid w:val="0099118B"/>
    <w:rsid w:val="00992393"/>
    <w:rsid w:val="009949EA"/>
    <w:rsid w:val="009B4A93"/>
    <w:rsid w:val="009B620D"/>
    <w:rsid w:val="009D4BFA"/>
    <w:rsid w:val="009D5DA9"/>
    <w:rsid w:val="009E32FE"/>
    <w:rsid w:val="009E5866"/>
    <w:rsid w:val="009E5D5B"/>
    <w:rsid w:val="00A042DA"/>
    <w:rsid w:val="00A0449D"/>
    <w:rsid w:val="00A04D6F"/>
    <w:rsid w:val="00A06109"/>
    <w:rsid w:val="00A10287"/>
    <w:rsid w:val="00A1166E"/>
    <w:rsid w:val="00A15309"/>
    <w:rsid w:val="00A33865"/>
    <w:rsid w:val="00A35AB7"/>
    <w:rsid w:val="00A405BA"/>
    <w:rsid w:val="00A40D50"/>
    <w:rsid w:val="00A41219"/>
    <w:rsid w:val="00A523EB"/>
    <w:rsid w:val="00A6166C"/>
    <w:rsid w:val="00A66BB0"/>
    <w:rsid w:val="00A72EC7"/>
    <w:rsid w:val="00A75638"/>
    <w:rsid w:val="00A75941"/>
    <w:rsid w:val="00A81E5C"/>
    <w:rsid w:val="00A826EB"/>
    <w:rsid w:val="00A85FA9"/>
    <w:rsid w:val="00A93E6A"/>
    <w:rsid w:val="00A945CB"/>
    <w:rsid w:val="00A94BFD"/>
    <w:rsid w:val="00A955A2"/>
    <w:rsid w:val="00AA1086"/>
    <w:rsid w:val="00AA6895"/>
    <w:rsid w:val="00AB57E3"/>
    <w:rsid w:val="00AB73FD"/>
    <w:rsid w:val="00AC0D00"/>
    <w:rsid w:val="00AC0E7C"/>
    <w:rsid w:val="00AC6BEA"/>
    <w:rsid w:val="00AE3380"/>
    <w:rsid w:val="00AE501E"/>
    <w:rsid w:val="00AE592D"/>
    <w:rsid w:val="00AE5A8D"/>
    <w:rsid w:val="00AF3B72"/>
    <w:rsid w:val="00AF3E32"/>
    <w:rsid w:val="00AF53FC"/>
    <w:rsid w:val="00AF788F"/>
    <w:rsid w:val="00B01F04"/>
    <w:rsid w:val="00B070ED"/>
    <w:rsid w:val="00B17D38"/>
    <w:rsid w:val="00B2090F"/>
    <w:rsid w:val="00B306F8"/>
    <w:rsid w:val="00B30852"/>
    <w:rsid w:val="00B4048F"/>
    <w:rsid w:val="00B47DB2"/>
    <w:rsid w:val="00B50652"/>
    <w:rsid w:val="00B52045"/>
    <w:rsid w:val="00B5376A"/>
    <w:rsid w:val="00B548ED"/>
    <w:rsid w:val="00B568C1"/>
    <w:rsid w:val="00B60928"/>
    <w:rsid w:val="00B63AC7"/>
    <w:rsid w:val="00B658A3"/>
    <w:rsid w:val="00B8001F"/>
    <w:rsid w:val="00B80155"/>
    <w:rsid w:val="00B80F93"/>
    <w:rsid w:val="00B9190F"/>
    <w:rsid w:val="00B9434B"/>
    <w:rsid w:val="00BA2157"/>
    <w:rsid w:val="00BA3C3F"/>
    <w:rsid w:val="00BA65DF"/>
    <w:rsid w:val="00BB2D8D"/>
    <w:rsid w:val="00BB45F1"/>
    <w:rsid w:val="00BB5297"/>
    <w:rsid w:val="00BB5B5B"/>
    <w:rsid w:val="00BB62C1"/>
    <w:rsid w:val="00BB6D77"/>
    <w:rsid w:val="00BC1985"/>
    <w:rsid w:val="00BC7538"/>
    <w:rsid w:val="00BC76F4"/>
    <w:rsid w:val="00BC795C"/>
    <w:rsid w:val="00BD0FCC"/>
    <w:rsid w:val="00BD1C09"/>
    <w:rsid w:val="00BE33F4"/>
    <w:rsid w:val="00BE3E77"/>
    <w:rsid w:val="00BF00AA"/>
    <w:rsid w:val="00BF24CA"/>
    <w:rsid w:val="00BF3CB4"/>
    <w:rsid w:val="00BF48E6"/>
    <w:rsid w:val="00BF6AD5"/>
    <w:rsid w:val="00C02F5B"/>
    <w:rsid w:val="00C03598"/>
    <w:rsid w:val="00C20BE2"/>
    <w:rsid w:val="00C26B8B"/>
    <w:rsid w:val="00C35948"/>
    <w:rsid w:val="00C3661D"/>
    <w:rsid w:val="00C42CC8"/>
    <w:rsid w:val="00C438A6"/>
    <w:rsid w:val="00C47614"/>
    <w:rsid w:val="00C509FE"/>
    <w:rsid w:val="00C51CC2"/>
    <w:rsid w:val="00C54B58"/>
    <w:rsid w:val="00C656D4"/>
    <w:rsid w:val="00C72164"/>
    <w:rsid w:val="00C75C8D"/>
    <w:rsid w:val="00C76F37"/>
    <w:rsid w:val="00C807C3"/>
    <w:rsid w:val="00C8723D"/>
    <w:rsid w:val="00C92CB3"/>
    <w:rsid w:val="00CA4096"/>
    <w:rsid w:val="00CB1CF1"/>
    <w:rsid w:val="00CC0933"/>
    <w:rsid w:val="00CC134B"/>
    <w:rsid w:val="00CC173F"/>
    <w:rsid w:val="00CC1DC0"/>
    <w:rsid w:val="00CC30D7"/>
    <w:rsid w:val="00CC4C37"/>
    <w:rsid w:val="00CD365E"/>
    <w:rsid w:val="00CE2DD2"/>
    <w:rsid w:val="00CE5105"/>
    <w:rsid w:val="00CF0ABA"/>
    <w:rsid w:val="00CF552B"/>
    <w:rsid w:val="00D0008E"/>
    <w:rsid w:val="00D107D3"/>
    <w:rsid w:val="00D1677F"/>
    <w:rsid w:val="00D2199E"/>
    <w:rsid w:val="00D23579"/>
    <w:rsid w:val="00D23F64"/>
    <w:rsid w:val="00D25EBB"/>
    <w:rsid w:val="00D3396D"/>
    <w:rsid w:val="00D36296"/>
    <w:rsid w:val="00D36B94"/>
    <w:rsid w:val="00D54887"/>
    <w:rsid w:val="00D56EC4"/>
    <w:rsid w:val="00D5797D"/>
    <w:rsid w:val="00D608BD"/>
    <w:rsid w:val="00D627A1"/>
    <w:rsid w:val="00D6477B"/>
    <w:rsid w:val="00D652CE"/>
    <w:rsid w:val="00D7249D"/>
    <w:rsid w:val="00D72A0B"/>
    <w:rsid w:val="00D74677"/>
    <w:rsid w:val="00D7529F"/>
    <w:rsid w:val="00D84EC1"/>
    <w:rsid w:val="00D91CBA"/>
    <w:rsid w:val="00D95F3D"/>
    <w:rsid w:val="00DA4657"/>
    <w:rsid w:val="00DA6DB0"/>
    <w:rsid w:val="00DA7F3D"/>
    <w:rsid w:val="00DC1AD2"/>
    <w:rsid w:val="00DC328E"/>
    <w:rsid w:val="00DE15A9"/>
    <w:rsid w:val="00DE740E"/>
    <w:rsid w:val="00E017DC"/>
    <w:rsid w:val="00E027C5"/>
    <w:rsid w:val="00E076DC"/>
    <w:rsid w:val="00E157C2"/>
    <w:rsid w:val="00E27BA6"/>
    <w:rsid w:val="00E30E5A"/>
    <w:rsid w:val="00E36AFB"/>
    <w:rsid w:val="00E37435"/>
    <w:rsid w:val="00E41DFA"/>
    <w:rsid w:val="00E42059"/>
    <w:rsid w:val="00E42C38"/>
    <w:rsid w:val="00E46429"/>
    <w:rsid w:val="00E57576"/>
    <w:rsid w:val="00E57F09"/>
    <w:rsid w:val="00E600B9"/>
    <w:rsid w:val="00E61CF5"/>
    <w:rsid w:val="00E70126"/>
    <w:rsid w:val="00E74063"/>
    <w:rsid w:val="00E77151"/>
    <w:rsid w:val="00E876D8"/>
    <w:rsid w:val="00EA0CDD"/>
    <w:rsid w:val="00EA2335"/>
    <w:rsid w:val="00EA3051"/>
    <w:rsid w:val="00EA383F"/>
    <w:rsid w:val="00EA5521"/>
    <w:rsid w:val="00EB4A39"/>
    <w:rsid w:val="00EB4D52"/>
    <w:rsid w:val="00EC37C5"/>
    <w:rsid w:val="00EC6A2E"/>
    <w:rsid w:val="00ED11A1"/>
    <w:rsid w:val="00ED3A76"/>
    <w:rsid w:val="00ED6CD5"/>
    <w:rsid w:val="00ED7C09"/>
    <w:rsid w:val="00EE2CCB"/>
    <w:rsid w:val="00EE7758"/>
    <w:rsid w:val="00EF5C67"/>
    <w:rsid w:val="00F03CD1"/>
    <w:rsid w:val="00F06AD5"/>
    <w:rsid w:val="00F07186"/>
    <w:rsid w:val="00F11332"/>
    <w:rsid w:val="00F1356F"/>
    <w:rsid w:val="00F22693"/>
    <w:rsid w:val="00F23CD5"/>
    <w:rsid w:val="00F242E2"/>
    <w:rsid w:val="00F25595"/>
    <w:rsid w:val="00F25C46"/>
    <w:rsid w:val="00F27FA8"/>
    <w:rsid w:val="00F3411F"/>
    <w:rsid w:val="00F35552"/>
    <w:rsid w:val="00F368AE"/>
    <w:rsid w:val="00F40413"/>
    <w:rsid w:val="00F4784B"/>
    <w:rsid w:val="00F47DA3"/>
    <w:rsid w:val="00F53CAE"/>
    <w:rsid w:val="00F64265"/>
    <w:rsid w:val="00F80345"/>
    <w:rsid w:val="00F8093F"/>
    <w:rsid w:val="00F82061"/>
    <w:rsid w:val="00F868E0"/>
    <w:rsid w:val="00F9226E"/>
    <w:rsid w:val="00F95832"/>
    <w:rsid w:val="00FA0BB2"/>
    <w:rsid w:val="00FB1038"/>
    <w:rsid w:val="00FB3A49"/>
    <w:rsid w:val="00FB458E"/>
    <w:rsid w:val="00FB4F66"/>
    <w:rsid w:val="00FC357E"/>
    <w:rsid w:val="00FD0C67"/>
    <w:rsid w:val="00FD0EE9"/>
    <w:rsid w:val="00FD70DC"/>
    <w:rsid w:val="00FE038A"/>
    <w:rsid w:val="00FE66D7"/>
    <w:rsid w:val="00FF4A97"/>
    <w:rsid w:val="00FF4EAA"/>
    <w:rsid w:val="00FF5358"/>
    <w:rsid w:val="00FF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698E16"/>
  <w15:docId w15:val="{DC307139-5DC9-4163-8523-1C3DFB26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23C1"/>
    <w:pPr>
      <w:tabs>
        <w:tab w:val="center" w:pos="4252"/>
        <w:tab w:val="right" w:pos="8504"/>
      </w:tabs>
      <w:snapToGrid w:val="0"/>
    </w:pPr>
  </w:style>
  <w:style w:type="character" w:customStyle="1" w:styleId="a5">
    <w:name w:val="ヘッダー (文字)"/>
    <w:basedOn w:val="a0"/>
    <w:link w:val="a4"/>
    <w:uiPriority w:val="99"/>
    <w:rsid w:val="006323C1"/>
  </w:style>
  <w:style w:type="paragraph" w:styleId="a6">
    <w:name w:val="footer"/>
    <w:basedOn w:val="a"/>
    <w:link w:val="a7"/>
    <w:uiPriority w:val="99"/>
    <w:unhideWhenUsed/>
    <w:rsid w:val="006323C1"/>
    <w:pPr>
      <w:tabs>
        <w:tab w:val="center" w:pos="4252"/>
        <w:tab w:val="right" w:pos="8504"/>
      </w:tabs>
      <w:snapToGrid w:val="0"/>
    </w:pPr>
  </w:style>
  <w:style w:type="character" w:customStyle="1" w:styleId="a7">
    <w:name w:val="フッター (文字)"/>
    <w:basedOn w:val="a0"/>
    <w:link w:val="a6"/>
    <w:uiPriority w:val="99"/>
    <w:rsid w:val="0063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takamurahiroshi</dc:creator>
  <cp:lastModifiedBy>mail@nagano-kakushinkon.com</cp:lastModifiedBy>
  <cp:revision>2</cp:revision>
  <cp:lastPrinted>2021-11-09T03:31:00Z</cp:lastPrinted>
  <dcterms:created xsi:type="dcterms:W3CDTF">2021-11-26T08:05:00Z</dcterms:created>
  <dcterms:modified xsi:type="dcterms:W3CDTF">2021-11-26T08:05:00Z</dcterms:modified>
</cp:coreProperties>
</file>